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E962" w14:textId="7220CA52" w:rsidR="007D6CBF" w:rsidRPr="007D6CBF" w:rsidRDefault="007D6CBF" w:rsidP="007D6C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7D6C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HGV Class 1 (C + E) </w:t>
      </w:r>
      <w:r w:rsidR="00A635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Brick Grab </w:t>
      </w:r>
      <w:r w:rsidRPr="007D6C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Driver</w:t>
      </w:r>
      <w:r w:rsidR="0058201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s </w:t>
      </w:r>
      <w:r w:rsidR="00A635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– MOL / Crane </w:t>
      </w:r>
      <w:r w:rsidR="0058201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qualified</w:t>
      </w:r>
      <w:r w:rsidR="005565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– This driver is required to night out.</w:t>
      </w:r>
    </w:p>
    <w:p w14:paraId="60C10BF9" w14:textId="5037EE74" w:rsidR="007D6CBF" w:rsidRPr="007D6CBF" w:rsidRDefault="007D6CBF" w:rsidP="007D6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5" w:tgtFrame="_blank" w:history="1">
        <w:r w:rsidRPr="007D6C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Brett </w:t>
        </w:r>
        <w:r w:rsidR="00A635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Landscaping</w:t>
        </w:r>
        <w:r w:rsidRPr="007D6C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Ltd</w:t>
        </w:r>
      </w:hyperlink>
    </w:p>
    <w:p w14:paraId="68F53236" w14:textId="01C7103F" w:rsidR="007D6CBF" w:rsidRPr="007D6CBF" w:rsidRDefault="00B02980" w:rsidP="007D6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Loughborough LE12</w:t>
      </w:r>
    </w:p>
    <w:p w14:paraId="21942AE5" w14:textId="37602AF0" w:rsidR="007D6CBF" w:rsidRPr="007D6CBF" w:rsidRDefault="00B02980" w:rsidP="007D6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>£41,483-</w:t>
      </w:r>
      <w:r w:rsidR="007D6CBF" w:rsidRPr="00A63572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 xml:space="preserve"> £</w:t>
      </w:r>
      <w:r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>48,295</w:t>
      </w:r>
      <w:r w:rsidR="007D6CBF"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Full-time, Permanent</w:t>
      </w:r>
      <w:r w:rsidR="001E32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with overtime option </w:t>
      </w:r>
    </w:p>
    <w:p w14:paraId="4C3E4E89" w14:textId="77777777" w:rsidR="007D6CBF" w:rsidRPr="007D6CBF" w:rsidRDefault="007D6CBF" w:rsidP="007D6C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D6CB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Job details</w:t>
      </w:r>
    </w:p>
    <w:p w14:paraId="0D57B238" w14:textId="77777777" w:rsidR="007D6CBF" w:rsidRPr="007D6CBF" w:rsidRDefault="007D6CBF" w:rsidP="007D6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Salary</w:t>
      </w:r>
    </w:p>
    <w:p w14:paraId="785CB6A7" w14:textId="1E84B7FD" w:rsidR="007D6CBF" w:rsidRPr="00A63572" w:rsidRDefault="007D6CBF" w:rsidP="007D6CBF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</w:pPr>
      <w:r w:rsidRPr="00A63572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>£</w:t>
      </w:r>
      <w:r w:rsidR="00B02980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>41,483-£48,295</w:t>
      </w:r>
      <w:r w:rsidRPr="00A63572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 xml:space="preserve"> a year</w:t>
      </w:r>
      <w:r w:rsidR="001E32FE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 xml:space="preserve">  with Overtime earning potential  </w:t>
      </w:r>
      <w:proofErr w:type="spellStart"/>
      <w:r w:rsidR="001E32FE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>upto</w:t>
      </w:r>
      <w:proofErr w:type="spellEnd"/>
      <w:r w:rsidR="001E32FE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 xml:space="preserve"> £51,500</w:t>
      </w:r>
    </w:p>
    <w:p w14:paraId="17D81A3C" w14:textId="77777777" w:rsidR="007D6CBF" w:rsidRPr="007D6CBF" w:rsidRDefault="007D6CBF" w:rsidP="007D6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Job type</w:t>
      </w:r>
    </w:p>
    <w:p w14:paraId="5873231F" w14:textId="77777777" w:rsidR="007D6CBF" w:rsidRPr="007D6CBF" w:rsidRDefault="007D6CBF" w:rsidP="007D6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Full-time</w:t>
      </w:r>
    </w:p>
    <w:p w14:paraId="5417465C" w14:textId="77777777" w:rsidR="007D6CBF" w:rsidRPr="007D6CBF" w:rsidRDefault="007D6CBF" w:rsidP="007D6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Permanent</w:t>
      </w:r>
    </w:p>
    <w:p w14:paraId="1BF3190E" w14:textId="77777777" w:rsidR="007D6CBF" w:rsidRPr="007D6CBF" w:rsidRDefault="007D6CBF" w:rsidP="007D6C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D6CB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Benefits</w:t>
      </w:r>
    </w:p>
    <w:p w14:paraId="5814FB90" w14:textId="77777777" w:rsidR="007D6CBF" w:rsidRPr="007D6CBF" w:rsidRDefault="007D6CBF" w:rsidP="007D6C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D6CB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Pulled from the full job description</w:t>
      </w:r>
    </w:p>
    <w:p w14:paraId="3803961C" w14:textId="77777777" w:rsidR="007D6CBF" w:rsidRPr="007D6CBF" w:rsidRDefault="007D6CBF" w:rsidP="007D6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Company pension</w:t>
      </w:r>
    </w:p>
    <w:p w14:paraId="7CA27EFE" w14:textId="77777777" w:rsidR="007D6CBF" w:rsidRPr="007D6CBF" w:rsidRDefault="007D6CBF" w:rsidP="007D6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Life insurance</w:t>
      </w:r>
    </w:p>
    <w:p w14:paraId="00EED9C7" w14:textId="77777777" w:rsidR="007D6CBF" w:rsidRPr="007D6CBF" w:rsidRDefault="007D6CBF" w:rsidP="007D6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On-site parking</w:t>
      </w:r>
    </w:p>
    <w:p w14:paraId="66255260" w14:textId="77777777" w:rsidR="007D6CBF" w:rsidRPr="007D6CBF" w:rsidRDefault="007D6CBF" w:rsidP="007D6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Sick pay</w:t>
      </w:r>
    </w:p>
    <w:p w14:paraId="40D617B9" w14:textId="77777777" w:rsidR="007D6CBF" w:rsidRPr="007D6CBF" w:rsidRDefault="007D6CBF" w:rsidP="007D6C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D6CB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Full Job Description</w:t>
      </w:r>
    </w:p>
    <w:p w14:paraId="7058FA42" w14:textId="420E735C" w:rsidR="007D6CBF" w:rsidRPr="007D6CBF" w:rsidRDefault="007D6CBF" w:rsidP="007D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Brett </w:t>
      </w:r>
      <w:r w:rsidR="00A63572">
        <w:rPr>
          <w:rFonts w:ascii="Times New Roman" w:eastAsia="Times New Roman" w:hAnsi="Times New Roman" w:cs="Times New Roman"/>
          <w:sz w:val="24"/>
          <w:szCs w:val="24"/>
          <w:lang w:eastAsia="en-GB"/>
        </w:rPr>
        <w:t>Landscaping</w:t>
      </w: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Ltd is one of the largest </w:t>
      </w:r>
      <w:r w:rsidR="005820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independently </w:t>
      </w: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owned, </w:t>
      </w:r>
      <w:r w:rsidR="00582016">
        <w:rPr>
          <w:rFonts w:ascii="Times New Roman" w:eastAsia="Times New Roman" w:hAnsi="Times New Roman" w:cs="Times New Roman"/>
          <w:sz w:val="24"/>
          <w:szCs w:val="24"/>
          <w:lang w:eastAsia="en-GB"/>
        </w:rPr>
        <w:t>construction material</w:t>
      </w: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supplier in the </w:t>
      </w:r>
      <w:r w:rsidR="00582016">
        <w:rPr>
          <w:rFonts w:ascii="Times New Roman" w:eastAsia="Times New Roman" w:hAnsi="Times New Roman" w:cs="Times New Roman"/>
          <w:sz w:val="24"/>
          <w:szCs w:val="24"/>
          <w:lang w:eastAsia="en-GB"/>
        </w:rPr>
        <w:t>UK</w:t>
      </w: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We have operations based in Kent, </w:t>
      </w:r>
      <w:r w:rsidR="00582016">
        <w:rPr>
          <w:rFonts w:ascii="Times New Roman" w:eastAsia="Times New Roman" w:hAnsi="Times New Roman" w:cs="Times New Roman"/>
          <w:sz w:val="24"/>
          <w:szCs w:val="24"/>
          <w:lang w:eastAsia="en-GB"/>
        </w:rPr>
        <w:t>Leicestershire, Yorkshire and Dorset.</w:t>
      </w:r>
    </w:p>
    <w:p w14:paraId="20859EF4" w14:textId="127B3867" w:rsidR="007D6CBF" w:rsidRPr="007D6CBF" w:rsidRDefault="007D6CBF" w:rsidP="007D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have </w:t>
      </w:r>
      <w:r w:rsidR="00582016">
        <w:rPr>
          <w:rFonts w:ascii="Times New Roman" w:eastAsia="Times New Roman" w:hAnsi="Times New Roman" w:cs="Times New Roman"/>
          <w:sz w:val="24"/>
          <w:szCs w:val="24"/>
          <w:lang w:eastAsia="en-GB"/>
        </w:rPr>
        <w:t>v</w:t>
      </w: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acanc</w:t>
      </w:r>
      <w:r w:rsidR="00582016">
        <w:rPr>
          <w:rFonts w:ascii="Times New Roman" w:eastAsia="Times New Roman" w:hAnsi="Times New Roman" w:cs="Times New Roman"/>
          <w:sz w:val="24"/>
          <w:szCs w:val="24"/>
          <w:lang w:eastAsia="en-GB"/>
        </w:rPr>
        <w:t>ies</w:t>
      </w: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Class 1 (Cat C + E) driver</w:t>
      </w:r>
      <w:r w:rsidR="00582016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820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with MOL / Crane qualifications </w:t>
      </w: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at our operation in Cliffe, nr Rochester, Ken</w:t>
      </w:r>
      <w:r w:rsidR="00B80B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 and our operations at </w:t>
      </w:r>
      <w:proofErr w:type="spellStart"/>
      <w:r w:rsidR="00B80B2D">
        <w:rPr>
          <w:rFonts w:ascii="Times New Roman" w:eastAsia="Times New Roman" w:hAnsi="Times New Roman" w:cs="Times New Roman"/>
          <w:sz w:val="24"/>
          <w:szCs w:val="24"/>
          <w:lang w:eastAsia="en-GB"/>
        </w:rPr>
        <w:t>Loughbrough</w:t>
      </w:r>
      <w:proofErr w:type="spellEnd"/>
      <w:r w:rsidR="00B80B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, Leicestershire</w:t>
      </w:r>
    </w:p>
    <w:p w14:paraId="412FBC8D" w14:textId="6062DD0A" w:rsidR="007D6CBF" w:rsidRPr="007D6CBF" w:rsidRDefault="007D6CBF" w:rsidP="007D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Applicants will ideally have previous experience of </w:t>
      </w:r>
      <w:r w:rsidR="00582016">
        <w:rPr>
          <w:rFonts w:ascii="Times New Roman" w:eastAsia="Times New Roman" w:hAnsi="Times New Roman" w:cs="Times New Roman"/>
          <w:sz w:val="24"/>
          <w:szCs w:val="24"/>
          <w:lang w:eastAsia="en-GB"/>
        </w:rPr>
        <w:t>crane offload</w:t>
      </w: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vehicles, delivering</w:t>
      </w:r>
      <w:r w:rsidR="005820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construction materials</w:t>
      </w: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, although full training will be given to any applicants who lack experience.</w:t>
      </w:r>
      <w:r w:rsidR="005820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Applicants must have a crane / ALLMI qualification.</w:t>
      </w:r>
    </w:p>
    <w:p w14:paraId="5F6132C1" w14:textId="128A284C" w:rsidR="007D6CBF" w:rsidRPr="007D6CBF" w:rsidRDefault="007D6CBF" w:rsidP="007D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Hours of work are approximately </w:t>
      </w:r>
      <w:r w:rsidR="00B02980">
        <w:rPr>
          <w:rFonts w:ascii="Times New Roman" w:eastAsia="Times New Roman" w:hAnsi="Times New Roman" w:cs="Times New Roman"/>
          <w:sz w:val="24"/>
          <w:szCs w:val="24"/>
          <w:lang w:eastAsia="en-GB"/>
        </w:rPr>
        <w:t>48</w:t>
      </w: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– </w:t>
      </w:r>
      <w:r w:rsidR="00582016">
        <w:rPr>
          <w:rFonts w:ascii="Times New Roman" w:eastAsia="Times New Roman" w:hAnsi="Times New Roman" w:cs="Times New Roman"/>
          <w:sz w:val="24"/>
          <w:szCs w:val="24"/>
          <w:lang w:eastAsia="en-GB"/>
        </w:rPr>
        <w:t>60</w:t>
      </w: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hours per week Monday to Friday, with a start time around 06.00. Applicants must also be prepared to work </w:t>
      </w:r>
      <w:r w:rsidR="00B029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occasional </w:t>
      </w: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Saturday</w:t>
      </w:r>
      <w:r w:rsidR="00B02980">
        <w:rPr>
          <w:rFonts w:ascii="Times New Roman" w:eastAsia="Times New Roman" w:hAnsi="Times New Roman" w:cs="Times New Roman"/>
          <w:sz w:val="24"/>
          <w:szCs w:val="24"/>
          <w:lang w:eastAsia="en-GB"/>
        </w:rPr>
        <w:t>’s when business needs</w:t>
      </w: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, generally only AM.</w:t>
      </w:r>
      <w:r w:rsidR="005820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roles will</w:t>
      </w:r>
      <w:r w:rsidR="004E77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820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involve </w:t>
      </w:r>
      <w:r w:rsidR="004E77A8"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r w:rsidR="00582016">
        <w:rPr>
          <w:rFonts w:ascii="Times New Roman" w:eastAsia="Times New Roman" w:hAnsi="Times New Roman" w:cs="Times New Roman"/>
          <w:sz w:val="24"/>
          <w:szCs w:val="24"/>
          <w:lang w:eastAsia="en-GB"/>
        </w:rPr>
        <w:t>ramping</w:t>
      </w:r>
      <w:r w:rsidR="004E77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029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day drivers </w:t>
      </w:r>
      <w:r w:rsidR="004E77A8">
        <w:rPr>
          <w:rFonts w:ascii="Times New Roman" w:eastAsia="Times New Roman" w:hAnsi="Times New Roman" w:cs="Times New Roman"/>
          <w:sz w:val="24"/>
          <w:szCs w:val="24"/>
          <w:lang w:eastAsia="en-GB"/>
        </w:rPr>
        <w:t>so applicants must be prepared to have nights out away from base.</w:t>
      </w:r>
      <w:r w:rsidR="005820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2EE50588" w14:textId="0C3A9385" w:rsidR="007D6CBF" w:rsidRPr="007D6CBF" w:rsidRDefault="007D6CBF" w:rsidP="007D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Salary is approximately </w:t>
      </w:r>
      <w:r w:rsidRPr="004E77A8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>£</w:t>
      </w:r>
      <w:r w:rsidR="00B02980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>41.4</w:t>
      </w:r>
      <w:r w:rsidRPr="004E77A8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>k - £</w:t>
      </w:r>
      <w:r w:rsidR="00B02980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>48,2</w:t>
      </w:r>
      <w:r w:rsidRPr="004E77A8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 xml:space="preserve">k per annum </w:t>
      </w: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based on an average week.</w:t>
      </w:r>
      <w:r w:rsidR="001E32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Option of Overtime could make potential earnings </w:t>
      </w:r>
      <w:proofErr w:type="spellStart"/>
      <w:r w:rsidR="001E32FE">
        <w:rPr>
          <w:rFonts w:ascii="Times New Roman" w:eastAsia="Times New Roman" w:hAnsi="Times New Roman" w:cs="Times New Roman"/>
          <w:sz w:val="24"/>
          <w:szCs w:val="24"/>
          <w:lang w:eastAsia="en-GB"/>
        </w:rPr>
        <w:t>upto</w:t>
      </w:r>
      <w:proofErr w:type="spellEnd"/>
      <w:r w:rsidR="001E32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E32FE" w:rsidRPr="001E32FE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 xml:space="preserve">£51.5K.  </w:t>
      </w: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We also offer a generous contributory pension scheme and death in service benefit.</w:t>
      </w:r>
    </w:p>
    <w:p w14:paraId="23121012" w14:textId="77777777" w:rsidR="007D6CBF" w:rsidRPr="007D6CBF" w:rsidRDefault="007D6CBF" w:rsidP="007D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For more details, and to arrange an interview, please apply in writing with your CV.</w:t>
      </w:r>
    </w:p>
    <w:p w14:paraId="06FF37F7" w14:textId="77777777" w:rsidR="007D6CBF" w:rsidRPr="007D6CBF" w:rsidRDefault="007D6CBF" w:rsidP="007D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Job Types: Full-time, Permanent</w:t>
      </w:r>
    </w:p>
    <w:p w14:paraId="0812C5C4" w14:textId="4B948FEB" w:rsidR="007D6CBF" w:rsidRPr="007D6CBF" w:rsidRDefault="007D6CBF" w:rsidP="007D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Salary: </w:t>
      </w:r>
      <w:r w:rsidRPr="004E77A8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>£</w:t>
      </w:r>
      <w:r w:rsidR="00B02980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>41,483</w:t>
      </w:r>
      <w:r w:rsidRPr="004E77A8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>-£</w:t>
      </w:r>
      <w:r w:rsidR="00B02980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>48,295</w:t>
      </w:r>
      <w:r w:rsidRPr="004E77A8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 xml:space="preserve"> per year</w:t>
      </w:r>
      <w:r w:rsidR="001E32FE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 xml:space="preserve"> overtime option potential earnings </w:t>
      </w:r>
      <w:proofErr w:type="spellStart"/>
      <w:r w:rsidR="001E32FE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>upto</w:t>
      </w:r>
      <w:proofErr w:type="spellEnd"/>
      <w:r w:rsidR="001E32FE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 xml:space="preserve"> £51,500</w:t>
      </w:r>
    </w:p>
    <w:p w14:paraId="5339AB2C" w14:textId="77777777" w:rsidR="007D6CBF" w:rsidRPr="007D6CBF" w:rsidRDefault="007D6CBF" w:rsidP="007D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Benefits:</w:t>
      </w:r>
    </w:p>
    <w:p w14:paraId="66688EF3" w14:textId="77777777" w:rsidR="007D6CBF" w:rsidRPr="007D6CBF" w:rsidRDefault="007D6CBF" w:rsidP="007D6C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Company pension</w:t>
      </w:r>
    </w:p>
    <w:p w14:paraId="5440E38E" w14:textId="77777777" w:rsidR="007D6CBF" w:rsidRPr="007D6CBF" w:rsidRDefault="007D6CBF" w:rsidP="007D6C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Life insurance</w:t>
      </w:r>
    </w:p>
    <w:p w14:paraId="5866B246" w14:textId="77777777" w:rsidR="007D6CBF" w:rsidRPr="007D6CBF" w:rsidRDefault="007D6CBF" w:rsidP="007D6C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On-site parking</w:t>
      </w:r>
    </w:p>
    <w:p w14:paraId="76D212A6" w14:textId="77777777" w:rsidR="007D6CBF" w:rsidRPr="007D6CBF" w:rsidRDefault="007D6CBF" w:rsidP="007D6C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Sick pay</w:t>
      </w:r>
    </w:p>
    <w:p w14:paraId="742267BB" w14:textId="77777777" w:rsidR="007D6CBF" w:rsidRPr="007D6CBF" w:rsidRDefault="007D6CBF" w:rsidP="007D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Schedule:</w:t>
      </w:r>
    </w:p>
    <w:p w14:paraId="66F273D5" w14:textId="77777777" w:rsidR="007D6CBF" w:rsidRPr="007D6CBF" w:rsidRDefault="007D6CBF" w:rsidP="007D6C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Day shift</w:t>
      </w:r>
    </w:p>
    <w:p w14:paraId="7E5298CD" w14:textId="77777777" w:rsidR="007D6CBF" w:rsidRPr="007D6CBF" w:rsidRDefault="007D6CBF" w:rsidP="007D6C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Monday to Friday</w:t>
      </w:r>
    </w:p>
    <w:p w14:paraId="41BCFC4A" w14:textId="77777777" w:rsidR="007D6CBF" w:rsidRDefault="007D6CBF" w:rsidP="007D6C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Overtime</w:t>
      </w:r>
    </w:p>
    <w:p w14:paraId="36E06FA9" w14:textId="31E64088" w:rsidR="004E77A8" w:rsidRDefault="004E77A8" w:rsidP="007D6C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Tramping / nights out</w:t>
      </w:r>
    </w:p>
    <w:p w14:paraId="68DCEA6F" w14:textId="2021E782" w:rsidR="00B02980" w:rsidRPr="007D6CBF" w:rsidRDefault="00B02980" w:rsidP="007D6C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Occasional Saturday work</w:t>
      </w:r>
    </w:p>
    <w:p w14:paraId="27981A80" w14:textId="77777777" w:rsidR="007D6CBF" w:rsidRPr="007D6CBF" w:rsidRDefault="007D6CBF" w:rsidP="007D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Experience:</w:t>
      </w:r>
    </w:p>
    <w:p w14:paraId="113D7A31" w14:textId="77777777" w:rsidR="007D6CBF" w:rsidRPr="007D6CBF" w:rsidRDefault="007D6CBF" w:rsidP="007D6C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Driving a Goods Vehicle: 1 year (preferred)</w:t>
      </w:r>
    </w:p>
    <w:p w14:paraId="7E856D88" w14:textId="77777777" w:rsidR="007D6CBF" w:rsidRPr="007D6CBF" w:rsidRDefault="007D6CBF" w:rsidP="007D6C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driving: 1 year (preferred)</w:t>
      </w:r>
    </w:p>
    <w:p w14:paraId="5FC80266" w14:textId="77777777" w:rsidR="007D6CBF" w:rsidRPr="007D6CBF" w:rsidRDefault="007D6CBF" w:rsidP="007D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Licence/Certification:</w:t>
      </w:r>
    </w:p>
    <w:p w14:paraId="34DE90FB" w14:textId="35D8CF3B" w:rsidR="00582016" w:rsidRDefault="00582016" w:rsidP="007D6C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ALLMI / Crane offload qualification (essential)</w:t>
      </w:r>
    </w:p>
    <w:p w14:paraId="1710F6F9" w14:textId="04FB39A1" w:rsidR="007D6CBF" w:rsidRPr="007D6CBF" w:rsidRDefault="007D6CBF" w:rsidP="007D6C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Driver CPC (</w:t>
      </w:r>
      <w:r w:rsidR="00582016">
        <w:rPr>
          <w:rFonts w:ascii="Times New Roman" w:eastAsia="Times New Roman" w:hAnsi="Times New Roman" w:cs="Times New Roman"/>
          <w:sz w:val="24"/>
          <w:szCs w:val="24"/>
          <w:lang w:eastAsia="en-GB"/>
        </w:rPr>
        <w:t>essential</w:t>
      </w: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00DF61DD" w14:textId="69467D0B" w:rsidR="007D6CBF" w:rsidRPr="007D6CBF" w:rsidRDefault="007D6CBF" w:rsidP="007D6C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Digital Tachograph Card (</w:t>
      </w:r>
      <w:r w:rsidR="00582016">
        <w:rPr>
          <w:rFonts w:ascii="Times New Roman" w:eastAsia="Times New Roman" w:hAnsi="Times New Roman" w:cs="Times New Roman"/>
          <w:sz w:val="24"/>
          <w:szCs w:val="24"/>
          <w:lang w:eastAsia="en-GB"/>
        </w:rPr>
        <w:t>essential</w:t>
      </w:r>
      <w:r w:rsidR="004E77A8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0998B2AA" w14:textId="77777777" w:rsidR="00461523" w:rsidRDefault="00461523"/>
    <w:sectPr w:rsidR="004615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0A19"/>
    <w:multiLevelType w:val="multilevel"/>
    <w:tmpl w:val="0610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002DF"/>
    <w:multiLevelType w:val="multilevel"/>
    <w:tmpl w:val="C35C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26C15"/>
    <w:multiLevelType w:val="multilevel"/>
    <w:tmpl w:val="49A2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DE06D0"/>
    <w:multiLevelType w:val="multilevel"/>
    <w:tmpl w:val="11A4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608009">
    <w:abstractNumId w:val="3"/>
  </w:num>
  <w:num w:numId="2" w16cid:durableId="1854221271">
    <w:abstractNumId w:val="2"/>
  </w:num>
  <w:num w:numId="3" w16cid:durableId="1446344962">
    <w:abstractNumId w:val="0"/>
  </w:num>
  <w:num w:numId="4" w16cid:durableId="336462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BF"/>
    <w:rsid w:val="00020F28"/>
    <w:rsid w:val="00080732"/>
    <w:rsid w:val="0014252D"/>
    <w:rsid w:val="001E32FE"/>
    <w:rsid w:val="00461523"/>
    <w:rsid w:val="004E77A8"/>
    <w:rsid w:val="005565F6"/>
    <w:rsid w:val="00582016"/>
    <w:rsid w:val="007D6CBF"/>
    <w:rsid w:val="00A63572"/>
    <w:rsid w:val="00B02980"/>
    <w:rsid w:val="00B114BE"/>
    <w:rsid w:val="00B80B2D"/>
    <w:rsid w:val="00BC29C4"/>
    <w:rsid w:val="00FB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AA71B"/>
  <w15:chartTrackingRefBased/>
  <w15:docId w15:val="{2CAF8E2C-B27E-4EA4-B7DB-9A849CAA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6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5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76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62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62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7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3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7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4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9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22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1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52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66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85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2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23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56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4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105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9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953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476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9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55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9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0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590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137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568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48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401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41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683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560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182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1891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836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071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00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k.indeed.com/cmp/Brett-Aggregates-Ltd?campaignid=mobvjcmp&amp;from=mobviewjob&amp;tk=1g4fqfu3a2fe6000&amp;fromjk=ae50e71e1f178b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1970</Characters>
  <Application>Microsoft Office Word</Application>
  <DocSecurity>0</DocSecurity>
  <Lines>59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Baker</dc:creator>
  <cp:keywords/>
  <dc:description/>
  <cp:lastModifiedBy>Jo Taylor</cp:lastModifiedBy>
  <cp:revision>3</cp:revision>
  <dcterms:created xsi:type="dcterms:W3CDTF">2025-10-09T08:01:00Z</dcterms:created>
  <dcterms:modified xsi:type="dcterms:W3CDTF">2026-01-21T16:15:00Z</dcterms:modified>
</cp:coreProperties>
</file>